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A2AA2">
      <w:pPr>
        <w:shd w:val="clear" w:color="auto" w:fill="FFFFFF"/>
        <w:spacing w:after="0"/>
        <w:ind w:firstLine="709"/>
        <w:jc w:val="center"/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 xml:space="preserve">Сценарий осеннего праздника в старшей группе </w:t>
      </w:r>
    </w:p>
    <w:p w14:paraId="0342726E">
      <w:pPr>
        <w:shd w:val="clear" w:color="auto" w:fill="FFFFFF"/>
        <w:spacing w:after="0"/>
        <w:ind w:firstLine="709"/>
        <w:jc w:val="center"/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>"Солнышко и тучка"</w:t>
      </w:r>
    </w:p>
    <w:p w14:paraId="60F49C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EAFF8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создание у детей радостного настроения, формирование положительного эмоционального подъема и сформированности праздничной культуры. </w:t>
      </w:r>
    </w:p>
    <w:p w14:paraId="2D10171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Задачи:</w:t>
      </w:r>
    </w:p>
    <w:p w14:paraId="570D60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Образовательные:</w:t>
      </w:r>
      <w:r>
        <w:rPr>
          <w:rFonts w:ascii="Times New Roman" w:hAnsi="Times New Roman" w:cs="Times New Roman"/>
          <w:sz w:val="32"/>
          <w:szCs w:val="32"/>
        </w:rPr>
        <w:t xml:space="preserve"> закреплять у детей представления об осенних явлениях природы посредством выразительного исполнения ими песен, танцев, стихотворений, инсценировок, игр. </w:t>
      </w:r>
    </w:p>
    <w:p w14:paraId="6B9663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Развивающие:</w:t>
      </w:r>
      <w:r>
        <w:rPr>
          <w:rFonts w:ascii="Times New Roman" w:hAnsi="Times New Roman" w:cs="Times New Roman"/>
          <w:sz w:val="32"/>
          <w:szCs w:val="32"/>
        </w:rPr>
        <w:t xml:space="preserve"> способствовать развитию положительных эмоций, чувства взаимопомощи, дружбы, сопереживания. </w:t>
      </w:r>
    </w:p>
    <w:p w14:paraId="2315CE7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Воспитательные:</w:t>
      </w:r>
      <w:r>
        <w:rPr>
          <w:rFonts w:ascii="Times New Roman" w:hAnsi="Times New Roman" w:cs="Times New Roman"/>
          <w:sz w:val="32"/>
          <w:szCs w:val="32"/>
        </w:rPr>
        <w:t xml:space="preserve"> воспитать любовь к природе посредством детского утренника, посвященного времени года.</w:t>
      </w:r>
    </w:p>
    <w:p w14:paraId="169F75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7879EBB6">
      <w:pPr>
        <w:shd w:val="clear" w:color="auto" w:fill="FFFFFF"/>
        <w:spacing w:after="0"/>
        <w:ind w:firstLine="709"/>
        <w:jc w:val="center"/>
        <w:rPr>
          <w:rFonts w:ascii="Times New Roman" w:hAnsi="Times New Roman" w:eastAsia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Times New Roman" w:cs="Times New Roman"/>
          <w:bCs/>
          <w:i/>
          <w:iCs/>
          <w:color w:val="000000"/>
          <w:sz w:val="32"/>
          <w:szCs w:val="32"/>
        </w:rPr>
        <w:t>Под музыку дети входят в зал, становятся на листочки врассыпную</w:t>
      </w:r>
      <w:r>
        <w:rPr>
          <w:rFonts w:ascii="Times New Roman" w:hAnsi="Times New Roman" w:eastAsia="Times New Roman" w:cs="Times New Roman"/>
          <w:bCs/>
          <w:color w:val="000000"/>
          <w:sz w:val="32"/>
          <w:szCs w:val="32"/>
        </w:rPr>
        <w:t>.</w:t>
      </w:r>
    </w:p>
    <w:p w14:paraId="78549EDF">
      <w:pPr>
        <w:shd w:val="clear" w:color="auto" w:fill="FFFFFF"/>
        <w:spacing w:after="0"/>
        <w:ind w:firstLine="709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</w:rPr>
      </w:pPr>
    </w:p>
    <w:p w14:paraId="615FD7A8">
      <w:pPr>
        <w:shd w:val="clear" w:color="auto" w:fill="FFFFFF"/>
        <w:spacing w:after="0"/>
        <w:ind w:firstLine="709"/>
        <w:rPr>
          <w:rFonts w:ascii="Times New Roman" w:hAnsi="Times New Roman" w:eastAsia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>Ведущий</w:t>
      </w:r>
      <w:r>
        <w:rPr>
          <w:rFonts w:ascii="Times New Roman" w:hAnsi="Times New Roman" w:eastAsia="Times New Roman" w:cs="Times New Roman"/>
          <w:bCs/>
          <w:color w:val="000000"/>
          <w:sz w:val="32"/>
          <w:szCs w:val="32"/>
        </w:rPr>
        <w:t>: Ребята, посмотрите, как красиво в нашем зале</w:t>
      </w:r>
    </w:p>
    <w:p w14:paraId="34E1319B">
      <w:pPr>
        <w:shd w:val="clear" w:color="auto" w:fill="FFFFFF"/>
        <w:spacing w:after="0"/>
        <w:ind w:firstLine="709"/>
        <w:jc w:val="center"/>
        <w:rPr>
          <w:rFonts w:ascii="Times New Roman" w:hAnsi="Times New Roman" w:eastAsia="Times New Roman" w:cs="Times New Roman"/>
          <w:bCs/>
          <w:i/>
          <w:color w:val="000000"/>
          <w:sz w:val="32"/>
          <w:szCs w:val="32"/>
        </w:rPr>
      </w:pPr>
      <w:r>
        <w:rPr>
          <w:rFonts w:ascii="Times New Roman" w:hAnsi="Times New Roman" w:eastAsia="Times New Roman" w:cs="Times New Roman"/>
          <w:bCs/>
          <w:i/>
          <w:color w:val="000000"/>
          <w:sz w:val="32"/>
          <w:szCs w:val="32"/>
        </w:rPr>
        <w:t>(рассматривают зал)</w:t>
      </w:r>
    </w:p>
    <w:p w14:paraId="3E38DE87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Разбегаются жучки, улетают птички и закрыли мышки на засов домишки.</w:t>
      </w:r>
    </w:p>
    <w:p w14:paraId="26BDA501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Собирает еж грибы, белочка - орешки, крот готовит у воды связку дров для печки</w:t>
      </w:r>
    </w:p>
    <w:p w14:paraId="546FE789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Style w:val="5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Л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истья с веток облетают,</w:t>
      </w:r>
    </w:p>
    <w:p w14:paraId="64125A3E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Птицы к югу улетают.</w:t>
      </w:r>
    </w:p>
    <w:p w14:paraId="2F1CF6CF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«Что за время года?» — спросим.</w:t>
      </w:r>
    </w:p>
    <w:p w14:paraId="05352776">
      <w:pPr>
        <w:shd w:val="clear" w:color="auto" w:fill="FFFFFF"/>
        <w:spacing w:after="0"/>
        <w:ind w:firstLine="709"/>
        <w:rPr>
          <w:rStyle w:val="4"/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Детки нам ответят….</w:t>
      </w:r>
      <w:r>
        <w:rPr>
          <w:rStyle w:val="4"/>
          <w:rFonts w:ascii="Times New Roman" w:hAnsi="Times New Roman" w:cs="Times New Roman"/>
          <w:sz w:val="32"/>
          <w:szCs w:val="32"/>
          <w:shd w:val="clear" w:color="auto" w:fill="FFFFFF"/>
        </w:rPr>
        <w:t>(Осень)</w:t>
      </w:r>
    </w:p>
    <w:p w14:paraId="63379F8C">
      <w:pPr>
        <w:shd w:val="clear" w:color="auto" w:fill="FFFFFF"/>
        <w:spacing w:after="0"/>
        <w:ind w:firstLine="709"/>
        <w:rPr>
          <w:rFonts w:ascii="Times New Roman" w:hAnsi="Times New Roman" w:eastAsia="Times New Roman" w:cs="Times New Roman"/>
          <w:color w:val="000000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>Дети: (хором)</w:t>
      </w:r>
      <w:r>
        <w:rPr>
          <w:rFonts w:ascii="Times New Roman" w:hAnsi="Times New Roman" w:eastAsia="Times New Roman" w:cs="Times New Roman"/>
          <w:color w:val="000000"/>
          <w:sz w:val="32"/>
          <w:szCs w:val="32"/>
        </w:rPr>
        <w:t xml:space="preserve"> Осень.</w:t>
      </w:r>
    </w:p>
    <w:p w14:paraId="67F0BB36">
      <w:pPr>
        <w:shd w:val="clear" w:color="auto" w:fill="FFFFFF"/>
        <w:spacing w:after="0"/>
        <w:ind w:firstLine="709"/>
        <w:rPr>
          <w:rFonts w:ascii="Times New Roman" w:hAnsi="Times New Roman" w:eastAsia="Times New Roman" w:cs="Times New Roman"/>
          <w:color w:val="000000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color w:val="000000"/>
          <w:sz w:val="32"/>
          <w:szCs w:val="32"/>
        </w:rPr>
        <w:t>Ведущий:</w:t>
      </w:r>
      <w:r>
        <w:rPr>
          <w:rFonts w:ascii="Times New Roman" w:hAnsi="Times New Roman" w:eastAsia="Times New Roman" w:cs="Times New Roman"/>
          <w:color w:val="000000"/>
          <w:sz w:val="32"/>
          <w:szCs w:val="32"/>
        </w:rPr>
        <w:t xml:space="preserve"> Осень, осень, неба просинь</w:t>
      </w:r>
    </w:p>
    <w:p w14:paraId="194B0267">
      <w:pPr>
        <w:shd w:val="clear" w:color="auto" w:fill="FFFFFF"/>
        <w:spacing w:after="0"/>
        <w:ind w:firstLine="709"/>
        <w:rPr>
          <w:rFonts w:ascii="Times New Roman" w:hAnsi="Times New Roman" w:eastAsia="Times New Roman" w:cs="Times New Roman"/>
          <w:color w:val="000000"/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</w:rPr>
        <w:t>Мы ребят сейчас попросим</w:t>
      </w:r>
    </w:p>
    <w:p w14:paraId="6DA7DF97">
      <w:pPr>
        <w:shd w:val="clear" w:color="auto" w:fill="FFFFFF"/>
        <w:spacing w:after="0"/>
        <w:ind w:firstLine="709"/>
        <w:rPr>
          <w:rFonts w:ascii="Times New Roman" w:hAnsi="Times New Roman" w:eastAsia="Times New Roman" w:cs="Times New Roman"/>
          <w:color w:val="000000"/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</w:rPr>
        <w:t>Стихи нам рассказать про осень</w:t>
      </w:r>
    </w:p>
    <w:p w14:paraId="5C398A35">
      <w:pPr>
        <w:shd w:val="clear" w:color="auto" w:fill="FFFFFF"/>
        <w:spacing w:after="0"/>
        <w:ind w:firstLine="709"/>
        <w:rPr>
          <w:rFonts w:ascii="Times New Roman" w:hAnsi="Times New Roman" w:eastAsia="Times New Roman" w:cs="Times New Roman"/>
          <w:color w:val="000000"/>
          <w:sz w:val="32"/>
          <w:szCs w:val="32"/>
        </w:rPr>
      </w:pPr>
    </w:p>
    <w:p w14:paraId="2677F1E4">
      <w:pPr>
        <w:pStyle w:val="8"/>
        <w:spacing w:line="276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Ребенок1:</w:t>
      </w:r>
      <w:r>
        <w:rPr>
          <w:rFonts w:ascii="Times New Roman" w:hAnsi="Times New Roman" w:cs="Times New Roman"/>
          <w:sz w:val="32"/>
          <w:szCs w:val="32"/>
        </w:rPr>
        <w:t xml:space="preserve"> Осень, Осень, листопад, листья по ветру летят.</w:t>
      </w:r>
    </w:p>
    <w:p w14:paraId="62877B1D">
      <w:pPr>
        <w:pStyle w:val="8"/>
        <w:spacing w:line="276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14:paraId="028AE5B9">
      <w:pPr>
        <w:pStyle w:val="8"/>
        <w:spacing w:line="276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Ребенок2:</w:t>
      </w:r>
      <w:r>
        <w:rPr>
          <w:rFonts w:ascii="Times New Roman" w:hAnsi="Times New Roman" w:cs="Times New Roman"/>
          <w:sz w:val="32"/>
          <w:szCs w:val="32"/>
        </w:rPr>
        <w:t xml:space="preserve"> Осень, Осень, дождик льет, погулять нам не дает.</w:t>
      </w:r>
    </w:p>
    <w:p w14:paraId="259BAA0C">
      <w:pPr>
        <w:pStyle w:val="8"/>
        <w:spacing w:line="276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14:paraId="5FD75EE8">
      <w:pPr>
        <w:pStyle w:val="8"/>
        <w:spacing w:line="276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Ребенок3: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Листик желтый, листик красный</w:t>
      </w:r>
    </w:p>
    <w:p w14:paraId="6460E53D">
      <w:pPr>
        <w:pStyle w:val="8"/>
        <w:spacing w:line="276" w:lineRule="auto"/>
        <w:ind w:left="1415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дороге соберем</w:t>
      </w:r>
    </w:p>
    <w:p w14:paraId="744731C5">
      <w:pPr>
        <w:pStyle w:val="8"/>
        <w:spacing w:line="276" w:lineRule="auto"/>
        <w:ind w:left="1415"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Здравствуй </w:t>
      </w:r>
      <w:r>
        <w:rPr>
          <w:rStyle w:val="5"/>
          <w:rFonts w:ascii="Times New Roman" w:hAnsi="Times New Roman" w:cs="Times New Roman"/>
          <w:b w:val="0"/>
          <w:color w:val="111111"/>
          <w:sz w:val="32"/>
          <w:szCs w:val="32"/>
        </w:rPr>
        <w:t>осень</w:t>
      </w:r>
      <w:r>
        <w:rPr>
          <w:rFonts w:ascii="Times New Roman" w:hAnsi="Times New Roman" w:cs="Times New Roman"/>
          <w:sz w:val="32"/>
          <w:szCs w:val="32"/>
        </w:rPr>
        <w:t xml:space="preserve">, здравствуй </w:t>
      </w:r>
      <w:r>
        <w:rPr>
          <w:rStyle w:val="5"/>
          <w:rFonts w:ascii="Times New Roman" w:hAnsi="Times New Roman" w:cs="Times New Roman"/>
          <w:b w:val="0"/>
          <w:color w:val="111111"/>
          <w:sz w:val="32"/>
          <w:szCs w:val="32"/>
        </w:rPr>
        <w:t>Осень</w:t>
      </w:r>
    </w:p>
    <w:p w14:paraId="6A4D3FE2">
      <w:pPr>
        <w:pStyle w:val="8"/>
        <w:spacing w:line="276" w:lineRule="auto"/>
        <w:ind w:left="1415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Приходи, тебя мы ждем!</w:t>
      </w:r>
    </w:p>
    <w:p w14:paraId="3098C1E8">
      <w:pPr>
        <w:pStyle w:val="8"/>
        <w:spacing w:line="276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14:paraId="6F539DF8">
      <w:pPr>
        <w:pStyle w:val="8"/>
        <w:spacing w:line="276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Ребёнок4: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Ходит осень по садам,</w:t>
      </w:r>
    </w:p>
    <w:p w14:paraId="75E0383D">
      <w:pPr>
        <w:pStyle w:val="8"/>
        <w:spacing w:line="276" w:lineRule="auto"/>
        <w:ind w:left="1415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Ходит, улыбается.</w:t>
      </w:r>
    </w:p>
    <w:p w14:paraId="35DA73D2">
      <w:pPr>
        <w:pStyle w:val="8"/>
        <w:spacing w:line="276" w:lineRule="auto"/>
        <w:ind w:left="1415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Точно в сказке, тут и там</w:t>
      </w:r>
    </w:p>
    <w:p w14:paraId="189A1C47">
      <w:pPr>
        <w:pStyle w:val="8"/>
        <w:spacing w:line="276" w:lineRule="auto"/>
        <w:ind w:left="1415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цвета меняются.</w:t>
      </w:r>
    </w:p>
    <w:p w14:paraId="6B3B933A">
      <w:pPr>
        <w:pStyle w:val="8"/>
        <w:spacing w:line="276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14:paraId="678C0431">
      <w:pPr>
        <w:pStyle w:val="8"/>
        <w:spacing w:line="276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Ребенок5: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Пышным сарафаном</w:t>
      </w:r>
    </w:p>
    <w:p w14:paraId="0189A9D7">
      <w:pPr>
        <w:pStyle w:val="8"/>
        <w:spacing w:line="276" w:lineRule="auto"/>
        <w:ind w:left="1415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Землю укрывая</w:t>
      </w:r>
    </w:p>
    <w:p w14:paraId="19454F03">
      <w:pPr>
        <w:pStyle w:val="8"/>
        <w:spacing w:line="276" w:lineRule="auto"/>
        <w:ind w:left="1415"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>
        <w:rPr>
          <w:rStyle w:val="5"/>
          <w:rFonts w:ascii="Times New Roman" w:hAnsi="Times New Roman" w:cs="Times New Roman"/>
          <w:b w:val="0"/>
          <w:color w:val="111111"/>
          <w:sz w:val="32"/>
          <w:szCs w:val="32"/>
        </w:rPr>
        <w:t>гости к нам шагает</w:t>
      </w:r>
    </w:p>
    <w:p w14:paraId="12F4D885">
      <w:pPr>
        <w:pStyle w:val="8"/>
        <w:spacing w:line="276" w:lineRule="auto"/>
        <w:ind w:left="1415" w:firstLine="709"/>
        <w:rPr>
          <w:rStyle w:val="5"/>
          <w:rFonts w:ascii="Times New Roman" w:hAnsi="Times New Roman" w:cs="Times New Roman"/>
          <w:b w:val="0"/>
          <w:color w:val="111111"/>
          <w:sz w:val="32"/>
          <w:szCs w:val="32"/>
        </w:rPr>
      </w:pPr>
      <w:r>
        <w:rPr>
          <w:rStyle w:val="5"/>
          <w:rFonts w:ascii="Times New Roman" w:hAnsi="Times New Roman" w:cs="Times New Roman"/>
          <w:b w:val="0"/>
          <w:color w:val="111111"/>
          <w:sz w:val="32"/>
          <w:szCs w:val="32"/>
        </w:rPr>
        <w:t>Осень золотая</w:t>
      </w:r>
    </w:p>
    <w:p w14:paraId="56232EA9">
      <w:pPr>
        <w:pStyle w:val="8"/>
        <w:spacing w:line="276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14:paraId="1EC1DE67">
      <w:pPr>
        <w:shd w:val="clear" w:color="auto" w:fill="FFFFFF"/>
        <w:spacing w:after="0"/>
        <w:ind w:firstLine="709"/>
        <w:rPr>
          <w:rFonts w:ascii="Times New Roman" w:hAnsi="Times New Roman" w:eastAsia="Times New Roman" w:cs="Times New Roman"/>
          <w:color w:val="000000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color w:val="000000"/>
          <w:sz w:val="32"/>
          <w:szCs w:val="32"/>
        </w:rPr>
        <w:t>Ведущий:</w:t>
      </w:r>
      <w:r>
        <w:rPr>
          <w:rFonts w:ascii="Times New Roman" w:hAnsi="Times New Roman" w:eastAsia="Times New Roman" w:cs="Times New Roman"/>
          <w:color w:val="000000"/>
          <w:sz w:val="32"/>
          <w:szCs w:val="32"/>
        </w:rPr>
        <w:t xml:space="preserve"> Значит, наша песенка будет не простая, </w:t>
      </w:r>
    </w:p>
    <w:p w14:paraId="0E7DDEDA">
      <w:pPr>
        <w:shd w:val="clear" w:color="auto" w:fill="FFFFFF"/>
        <w:spacing w:after="0"/>
        <w:ind w:firstLine="709"/>
        <w:rPr>
          <w:rFonts w:ascii="Times New Roman" w:hAnsi="Times New Roman" w:eastAsia="Times New Roman" w:cs="Times New Roman"/>
          <w:color w:val="000000"/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</w:rPr>
        <w:t>Значит, наша песенка будет золотая</w:t>
      </w:r>
    </w:p>
    <w:p w14:paraId="0DDB04F9">
      <w:pPr>
        <w:shd w:val="clear" w:color="auto" w:fill="FFFFFF"/>
        <w:spacing w:after="0"/>
        <w:ind w:firstLine="709"/>
        <w:rPr>
          <w:rFonts w:ascii="Times New Roman" w:hAnsi="Times New Roman" w:eastAsia="Times New Roman" w:cs="Times New Roman"/>
          <w:b/>
          <w:bCs/>
          <w:i/>
          <w:color w:val="000000"/>
          <w:sz w:val="32"/>
          <w:szCs w:val="32"/>
        </w:rPr>
      </w:pPr>
    </w:p>
    <w:p w14:paraId="265A8BA4">
      <w:pPr>
        <w:shd w:val="clear" w:color="auto" w:fill="FFFFFF"/>
        <w:spacing w:after="0"/>
        <w:ind w:firstLine="709"/>
        <w:jc w:val="center"/>
        <w:rPr>
          <w:rFonts w:ascii="Times New Roman" w:hAnsi="Times New Roman" w:eastAsia="Times New Roman" w:cs="Times New Roman"/>
          <w:b/>
          <w:bCs/>
          <w:i/>
          <w:color w:val="000000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32"/>
          <w:szCs w:val="32"/>
        </w:rPr>
        <w:t>2 ПЕСНЯ «ЭТО ОСЕНЬ»</w:t>
      </w:r>
    </w:p>
    <w:p w14:paraId="7AABDB7B">
      <w:pPr>
        <w:shd w:val="clear" w:color="auto" w:fill="FFFFFF"/>
        <w:spacing w:after="0"/>
        <w:ind w:firstLine="709"/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>(не садимся)</w:t>
      </w:r>
    </w:p>
    <w:p w14:paraId="2E0FF3C6">
      <w:pPr>
        <w:shd w:val="clear" w:color="auto" w:fill="FFFFFF"/>
        <w:spacing w:after="0"/>
        <w:ind w:firstLine="709"/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</w:pPr>
    </w:p>
    <w:p w14:paraId="3507B099">
      <w:pPr>
        <w:shd w:val="clear" w:color="auto" w:fill="FFFFFF"/>
        <w:spacing w:after="0"/>
        <w:ind w:firstLine="709"/>
        <w:rPr>
          <w:rFonts w:ascii="Times New Roman" w:hAnsi="Times New Roman" w:eastAsia="Times New Roman" w:cs="Times New Roman"/>
          <w:color w:val="000000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>Вед.</w:t>
      </w:r>
      <w:r>
        <w:rPr>
          <w:rFonts w:ascii="Times New Roman" w:hAnsi="Times New Roman" w:eastAsia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32"/>
          <w:szCs w:val="32"/>
        </w:rPr>
        <w:tab/>
      </w:r>
      <w:r>
        <w:rPr>
          <w:rFonts w:ascii="Times New Roman" w:hAnsi="Times New Roman" w:eastAsia="Times New Roman" w:cs="Times New Roman"/>
          <w:color w:val="000000"/>
          <w:sz w:val="32"/>
          <w:szCs w:val="32"/>
        </w:rPr>
        <w:t>Где же осень золотая</w:t>
      </w:r>
    </w:p>
    <w:p w14:paraId="030EA3DE">
      <w:pPr>
        <w:shd w:val="clear" w:color="auto" w:fill="FFFFFF"/>
        <w:spacing w:after="0"/>
        <w:ind w:firstLine="709"/>
        <w:rPr>
          <w:rFonts w:ascii="Times New Roman" w:hAnsi="Times New Roman" w:eastAsia="Times New Roman" w:cs="Times New Roman"/>
          <w:color w:val="000000"/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</w:rPr>
        <w:t>Вот загадка вот секрет</w:t>
      </w:r>
    </w:p>
    <w:p w14:paraId="63B13DA9">
      <w:pPr>
        <w:shd w:val="clear" w:color="auto" w:fill="FFFFFF"/>
        <w:spacing w:after="0"/>
        <w:ind w:firstLine="709"/>
        <w:rPr>
          <w:rFonts w:ascii="Times New Roman" w:hAnsi="Times New Roman" w:eastAsia="Times New Roman" w:cs="Times New Roman"/>
          <w:color w:val="000000"/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</w:rPr>
        <w:t>Мы тут песни распеваем</w:t>
      </w:r>
    </w:p>
    <w:p w14:paraId="21975736">
      <w:pPr>
        <w:spacing w:after="0"/>
        <w:ind w:firstLine="709"/>
        <w:rPr>
          <w:rFonts w:ascii="Times New Roman" w:hAnsi="Times New Roman" w:eastAsia="Times New Roman" w:cs="Times New Roman"/>
          <w:color w:val="000000"/>
          <w:sz w:val="32"/>
          <w:szCs w:val="32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</w:rPr>
        <w:t xml:space="preserve">А ее все нет и нет </w:t>
      </w:r>
    </w:p>
    <w:p w14:paraId="45F982CA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не будем долго ждать, нужно Осень к нам позвать.</w:t>
      </w:r>
    </w:p>
    <w:p w14:paraId="101B66DD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Крикнем дружно, веселей: «Осень, приходи скорей!»</w:t>
      </w:r>
    </w:p>
    <w:p w14:paraId="0645D9D8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Осень, приходи скорей!</w:t>
      </w:r>
    </w:p>
    <w:p w14:paraId="40C2F7BB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</w:p>
    <w:p w14:paraId="12A6869F">
      <w:pPr>
        <w:spacing w:after="0"/>
        <w:ind w:firstLine="709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Под музыку заходит Осень.</w:t>
      </w:r>
    </w:p>
    <w:p w14:paraId="19873265">
      <w:pPr>
        <w:spacing w:after="0"/>
        <w:ind w:firstLine="709"/>
        <w:rPr>
          <w:rFonts w:ascii="Times New Roman" w:hAnsi="Times New Roman" w:cs="Times New Roman"/>
          <w:b/>
          <w:i/>
          <w:sz w:val="32"/>
          <w:szCs w:val="32"/>
        </w:rPr>
      </w:pPr>
    </w:p>
    <w:p w14:paraId="72A4FBBE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Осень:</w:t>
      </w:r>
      <w:r>
        <w:rPr>
          <w:rFonts w:ascii="Times New Roman" w:hAnsi="Times New Roman" w:cs="Times New Roman"/>
          <w:sz w:val="32"/>
          <w:szCs w:val="32"/>
        </w:rPr>
        <w:t xml:space="preserve"> Здравствуйте, ребятишки!</w:t>
      </w:r>
    </w:p>
    <w:p w14:paraId="3E5AAAEC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ищете меня? А вот и я!</w:t>
      </w:r>
    </w:p>
    <w:p w14:paraId="375C062A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пришла на праздник к вам петь и веселиться.</w:t>
      </w:r>
    </w:p>
    <w:p w14:paraId="60653859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хочу со всеми здесь крепко подружиться.</w:t>
      </w:r>
    </w:p>
    <w:p w14:paraId="262F85ED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нашем зале мы устроим настоящий листопад.</w:t>
      </w:r>
    </w:p>
    <w:p w14:paraId="0831958A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закружатся листочки и летят, летят, летят.</w:t>
      </w:r>
    </w:p>
    <w:p w14:paraId="71428AB3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</w:p>
    <w:p w14:paraId="6192F1B3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3 Песня «по лесочку мы гуляем»</w:t>
      </w:r>
    </w:p>
    <w:p w14:paraId="5D4F3E49">
      <w:pPr>
        <w:spacing w:after="0"/>
        <w:ind w:firstLine="709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 конце песни подбросить вверх</w:t>
      </w:r>
    </w:p>
    <w:p w14:paraId="441563B1">
      <w:pPr>
        <w:spacing w:after="0"/>
        <w:ind w:firstLine="709"/>
        <w:rPr>
          <w:rFonts w:ascii="Times New Roman" w:hAnsi="Times New Roman" w:cs="Times New Roman"/>
          <w:i/>
          <w:sz w:val="32"/>
          <w:szCs w:val="32"/>
        </w:rPr>
      </w:pPr>
    </w:p>
    <w:p w14:paraId="039E49BB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</w:t>
      </w:r>
      <w:r>
        <w:rPr>
          <w:rFonts w:ascii="Times New Roman" w:hAnsi="Times New Roman" w:cs="Times New Roman"/>
          <w:sz w:val="32"/>
          <w:szCs w:val="32"/>
        </w:rPr>
        <w:t xml:space="preserve"> Мы ребята гулять пойдем,</w:t>
      </w:r>
    </w:p>
    <w:p w14:paraId="6A7F48E6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листочки соберем</w:t>
      </w:r>
    </w:p>
    <w:p w14:paraId="50A8FB02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на стульчики – бегом</w:t>
      </w:r>
    </w:p>
    <w:p w14:paraId="7DB25809">
      <w:pPr>
        <w:spacing w:after="0"/>
        <w:ind w:firstLine="709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(Садятся).</w:t>
      </w:r>
    </w:p>
    <w:p w14:paraId="3DE84915">
      <w:pPr>
        <w:spacing w:after="0"/>
        <w:ind w:firstLine="709"/>
        <w:rPr>
          <w:rFonts w:ascii="Times New Roman" w:hAnsi="Times New Roman" w:cs="Times New Roman"/>
          <w:i/>
          <w:sz w:val="32"/>
          <w:szCs w:val="32"/>
        </w:rPr>
      </w:pPr>
    </w:p>
    <w:p w14:paraId="13486F31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</w:t>
      </w:r>
      <w:r>
        <w:rPr>
          <w:rFonts w:ascii="Times New Roman" w:hAnsi="Times New Roman" w:cs="Times New Roman"/>
          <w:sz w:val="32"/>
          <w:szCs w:val="32"/>
        </w:rPr>
        <w:t>. Все про осень говорят,</w:t>
      </w:r>
    </w:p>
    <w:p w14:paraId="5CDE65FE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она красавица!</w:t>
      </w:r>
    </w:p>
    <w:p w14:paraId="5AFBAE25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Погости среди ребят,</w:t>
      </w:r>
    </w:p>
    <w:p w14:paraId="0454985D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Тебе у нас понравится!</w:t>
      </w:r>
    </w:p>
    <w:p w14:paraId="3C65CFDF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сейчас осенним днем Мы стихи тебе прочтем.</w:t>
      </w:r>
    </w:p>
    <w:p w14:paraId="28E47EAC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</w:p>
    <w:p w14:paraId="60DC4C19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Ребёнок6: 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Осень - вкусненькое слово,</w:t>
      </w:r>
    </w:p>
    <w:p w14:paraId="7E603D16">
      <w:pPr>
        <w:spacing w:after="0"/>
        <w:ind w:left="1415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Потому что фруктов много,</w:t>
      </w:r>
    </w:p>
    <w:p w14:paraId="4D14654F">
      <w:pPr>
        <w:spacing w:after="0"/>
        <w:ind w:left="1415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Варится варенье,</w:t>
      </w:r>
    </w:p>
    <w:p w14:paraId="227F6C54">
      <w:pPr>
        <w:pStyle w:val="8"/>
        <w:spacing w:line="276" w:lineRule="auto"/>
        <w:ind w:left="1415" w:firstLine="709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Много угощенья!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D6BAA2F">
      <w:pPr>
        <w:pStyle w:val="8"/>
        <w:spacing w:line="276" w:lineRule="auto"/>
        <w:ind w:left="1415" w:firstLine="709"/>
        <w:rPr>
          <w:rFonts w:ascii="Times New Roman" w:hAnsi="Times New Roman" w:cs="Times New Roman"/>
          <w:b/>
          <w:bCs/>
          <w:sz w:val="32"/>
          <w:szCs w:val="32"/>
        </w:rPr>
      </w:pPr>
    </w:p>
    <w:p w14:paraId="766C947A">
      <w:pPr>
        <w:pStyle w:val="8"/>
        <w:spacing w:line="276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Ребёнок7: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Ходит осень по садам,</w:t>
      </w:r>
    </w:p>
    <w:p w14:paraId="3E89107F">
      <w:pPr>
        <w:pStyle w:val="8"/>
        <w:spacing w:line="276" w:lineRule="auto"/>
        <w:ind w:left="1415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Ходит, улыбается.</w:t>
      </w:r>
    </w:p>
    <w:p w14:paraId="2B4A9B80">
      <w:pPr>
        <w:pStyle w:val="8"/>
        <w:spacing w:line="276" w:lineRule="auto"/>
        <w:ind w:left="1414"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Точно в сказке, тут и там</w:t>
      </w:r>
    </w:p>
    <w:p w14:paraId="683C3C4A">
      <w:pPr>
        <w:pStyle w:val="8"/>
        <w:spacing w:line="276" w:lineRule="auto"/>
        <w:ind w:left="1415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цвета меняются.</w:t>
      </w:r>
    </w:p>
    <w:p w14:paraId="69E1C4F6">
      <w:pPr>
        <w:pStyle w:val="8"/>
        <w:spacing w:line="276" w:lineRule="auto"/>
        <w:ind w:left="1415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дорожках как цветочки</w:t>
      </w:r>
    </w:p>
    <w:p w14:paraId="154E08A8">
      <w:pPr>
        <w:pStyle w:val="8"/>
        <w:spacing w:line="276" w:lineRule="auto"/>
        <w:ind w:left="1415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Листья распускаются</w:t>
      </w:r>
    </w:p>
    <w:p w14:paraId="6DAECF19">
      <w:pPr>
        <w:pStyle w:val="8"/>
        <w:spacing w:line="276" w:lineRule="auto"/>
        <w:ind w:left="1415" w:firstLine="708"/>
        <w:rPr>
          <w:rFonts w:ascii="Times New Roman" w:hAnsi="Times New Roman" w:cs="Times New Roman"/>
          <w:sz w:val="32"/>
          <w:szCs w:val="32"/>
        </w:rPr>
      </w:pPr>
    </w:p>
    <w:p w14:paraId="664BE984">
      <w:pPr>
        <w:pStyle w:val="8"/>
        <w:spacing w:line="276" w:lineRule="auto"/>
        <w:ind w:left="1415" w:firstLine="708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4 Подвижная танец-игра</w:t>
      </w:r>
    </w:p>
    <w:p w14:paraId="094A5B7A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</w:p>
    <w:p w14:paraId="5E973DB3">
      <w:pPr>
        <w:spacing w:after="0"/>
        <w:ind w:firstLine="709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Слышится звук дождя</w:t>
      </w:r>
    </w:p>
    <w:p w14:paraId="6B26DB69">
      <w:pPr>
        <w:spacing w:after="0"/>
        <w:ind w:firstLine="709"/>
        <w:rPr>
          <w:rFonts w:ascii="Times New Roman" w:hAnsi="Times New Roman" w:cs="Times New Roman"/>
          <w:b/>
          <w:i/>
          <w:sz w:val="32"/>
          <w:szCs w:val="32"/>
        </w:rPr>
      </w:pPr>
    </w:p>
    <w:p w14:paraId="4CBC2DC0">
      <w:pPr>
        <w:spacing w:after="0"/>
        <w:ind w:firstLine="709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Осень: (</w:t>
      </w:r>
      <w:r>
        <w:rPr>
          <w:rFonts w:ascii="Times New Roman" w:hAnsi="Times New Roman" w:cs="Times New Roman"/>
          <w:b/>
          <w:i/>
          <w:sz w:val="32"/>
          <w:szCs w:val="32"/>
        </w:rPr>
        <w:t>Прислушивается)</w:t>
      </w:r>
    </w:p>
    <w:p w14:paraId="6A33FA16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Тише-тише, что за звук сейчас я слышу</w:t>
      </w:r>
    </w:p>
    <w:p w14:paraId="670E07F0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за гость такой непрошенный</w:t>
      </w:r>
    </w:p>
    <w:p w14:paraId="20537C3F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Мокрый я и ты и дорожки и кусты</w:t>
      </w:r>
    </w:p>
    <w:p w14:paraId="3DD2529B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собачки мокрый хвостик</w:t>
      </w:r>
    </w:p>
    <w:p w14:paraId="48B7D65B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Потому что это…….? </w:t>
      </w:r>
      <w:r>
        <w:rPr>
          <w:rFonts w:ascii="Times New Roman" w:hAnsi="Times New Roman" w:cs="Times New Roman"/>
          <w:b/>
          <w:sz w:val="32"/>
          <w:szCs w:val="32"/>
        </w:rPr>
        <w:t>Дети:</w:t>
      </w:r>
      <w:r>
        <w:rPr>
          <w:rFonts w:ascii="Times New Roman" w:hAnsi="Times New Roman" w:cs="Times New Roman"/>
          <w:sz w:val="32"/>
          <w:szCs w:val="32"/>
        </w:rPr>
        <w:t xml:space="preserve">  дождик</w:t>
      </w:r>
    </w:p>
    <w:p w14:paraId="4FA736ED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Хлопнем, топнем мы дружней,</w:t>
      </w:r>
    </w:p>
    <w:p w14:paraId="5CF30214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отыщет нас скорей!</w:t>
      </w:r>
    </w:p>
    <w:p w14:paraId="71A3AD40">
      <w:pPr>
        <w:spacing w:after="0"/>
        <w:ind w:firstLine="709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Звучит музыка, дети хлопают в ладоши, топают, забегает Тучка, в руках у неё голубой зонтик.</w:t>
      </w:r>
    </w:p>
    <w:p w14:paraId="2F3A7759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Тучка:</w:t>
      </w:r>
      <w:r>
        <w:rPr>
          <w:rFonts w:ascii="Times New Roman" w:hAnsi="Times New Roman" w:cs="Times New Roman"/>
          <w:sz w:val="32"/>
          <w:szCs w:val="32"/>
        </w:rPr>
        <w:t xml:space="preserve"> Я тучка осенняя, синяя-синяя,</w:t>
      </w:r>
    </w:p>
    <w:p w14:paraId="710157FD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небольшая, но очень сильная!</w:t>
      </w:r>
    </w:p>
    <w:p w14:paraId="5B9969C3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очень люблю, ребята, играть</w:t>
      </w:r>
    </w:p>
    <w:p w14:paraId="277B4A90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леечки всё вокруг поливать.</w:t>
      </w:r>
    </w:p>
    <w:p w14:paraId="3FE83F4B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только захочу –</w:t>
      </w:r>
    </w:p>
    <w:p w14:paraId="4BD0F6F0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Всех я дождиком смочу!</w:t>
      </w:r>
    </w:p>
    <w:p w14:paraId="2A9E3519">
      <w:pPr>
        <w:spacing w:after="0"/>
        <w:ind w:firstLine="709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Звучит музыка, Тучка пробегает около ребят и «поливает» их султанчиком.</w:t>
      </w:r>
    </w:p>
    <w:p w14:paraId="1267C6BE">
      <w:pPr>
        <w:spacing w:after="0"/>
        <w:ind w:firstLine="709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Дети прячутся от дождика – руки «домиком» над головой</w:t>
      </w:r>
    </w:p>
    <w:p w14:paraId="692D3244">
      <w:pPr>
        <w:spacing w:after="0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14:paraId="2EB7D34B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rPr>
          <w:rFonts w:ascii="Times New Roman" w:hAnsi="Times New Roman" w:cs="Times New Roman"/>
          <w:sz w:val="32"/>
          <w:szCs w:val="32"/>
        </w:rPr>
        <w:t xml:space="preserve"> Тучка, тучка, подожди, </w:t>
      </w:r>
    </w:p>
    <w:p w14:paraId="0004656A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 почему ты сердишься на ребят</w:t>
      </w:r>
    </w:p>
    <w:p w14:paraId="22176EE0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посмотри какие они все красивые.</w:t>
      </w:r>
    </w:p>
    <w:p w14:paraId="4FD7BDF7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Какие они все послушные</w:t>
      </w:r>
    </w:p>
    <w:p w14:paraId="61EBFF29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столько всего они для тебя приготовили </w:t>
      </w:r>
    </w:p>
    <w:p w14:paraId="1B60259B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28F6334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Тучка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61DDAF0F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не буду больше сердиться.</w:t>
      </w:r>
    </w:p>
    <w:p w14:paraId="1091C53E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Можно с вами веселиться?</w:t>
      </w:r>
    </w:p>
    <w:p w14:paraId="4348997D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</w:p>
    <w:p w14:paraId="53353291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Ведущий.</w:t>
      </w:r>
      <w:r>
        <w:rPr>
          <w:rFonts w:ascii="Times New Roman" w:hAnsi="Times New Roman" w:cs="Times New Roman"/>
          <w:sz w:val="32"/>
          <w:szCs w:val="32"/>
        </w:rPr>
        <w:t xml:space="preserve"> Что же, Тучка, оставайся,</w:t>
      </w:r>
    </w:p>
    <w:p w14:paraId="3AE1BC91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Вместе с нами развлекайся!</w:t>
      </w:r>
    </w:p>
    <w:p w14:paraId="20F1ECAF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</w:p>
    <w:p w14:paraId="5839DD5B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Тучка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07836EAF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Ну-ка капли выходите</w:t>
      </w:r>
    </w:p>
    <w:p w14:paraId="15A213BA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со мною попляшите</w:t>
      </w:r>
    </w:p>
    <w:p w14:paraId="5856E65D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</w:p>
    <w:p w14:paraId="4588584C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5 ТАНЕЦ «КАПЕЛЬКИ»</w:t>
      </w:r>
    </w:p>
    <w:p w14:paraId="59A18873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</w:p>
    <w:p w14:paraId="24FC7F6B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Осень: </w:t>
      </w:r>
      <w:r>
        <w:rPr>
          <w:rFonts w:ascii="Times New Roman" w:hAnsi="Times New Roman" w:cs="Times New Roman"/>
          <w:sz w:val="32"/>
          <w:szCs w:val="32"/>
        </w:rPr>
        <w:t>Я ходила  по дорожкам,</w:t>
      </w:r>
    </w:p>
    <w:p w14:paraId="05B0E4F8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Промочила в лужах ножки.</w:t>
      </w:r>
    </w:p>
    <w:p w14:paraId="6E4CC14D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Льют дожди, и нет просвета,</w:t>
      </w:r>
    </w:p>
    <w:p w14:paraId="5AD59F8B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Солнце затерялось где-то….</w:t>
      </w:r>
    </w:p>
    <w:p w14:paraId="50568E08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И, правда, ребята, так мало стало солнечных дней.</w:t>
      </w:r>
    </w:p>
    <w:p w14:paraId="2393B062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что если мы позовем солнышко на праздник?</w:t>
      </w:r>
    </w:p>
    <w:p w14:paraId="73E27385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</w:p>
    <w:p w14:paraId="51769FF0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Хлопнем, топнем мы дружней,</w:t>
      </w:r>
    </w:p>
    <w:p w14:paraId="4EE2A64F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Солнышко, приди скорей!</w:t>
      </w:r>
    </w:p>
    <w:p w14:paraId="681302A8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</w:p>
    <w:p w14:paraId="3C59DEB1">
      <w:pPr>
        <w:spacing w:after="0"/>
        <w:ind w:firstLine="709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Звучит музыка, появляется Солнышко </w:t>
      </w:r>
    </w:p>
    <w:p w14:paraId="5EC10936">
      <w:pPr>
        <w:spacing w:after="0"/>
        <w:ind w:firstLine="709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ab/>
      </w:r>
    </w:p>
    <w:p w14:paraId="43A3529E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Солнышко</w:t>
      </w:r>
      <w:r>
        <w:rPr>
          <w:rFonts w:ascii="Times New Roman" w:hAnsi="Times New Roman" w:cs="Times New Roman"/>
          <w:sz w:val="32"/>
          <w:szCs w:val="32"/>
        </w:rPr>
        <w:t>: здравствуйте, мои друзья</w:t>
      </w:r>
    </w:p>
    <w:p w14:paraId="51577C03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Всем вам очень рада я</w:t>
      </w:r>
    </w:p>
    <w:p w14:paraId="57ED854D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солнышко лучистое</w:t>
      </w:r>
    </w:p>
    <w:p w14:paraId="71EFEB97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Любят меня дети</w:t>
      </w:r>
    </w:p>
    <w:p w14:paraId="2AD158C9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Нет теплее солнышка</w:t>
      </w:r>
    </w:p>
    <w:p w14:paraId="0BB22115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Ничего на свете</w:t>
      </w:r>
    </w:p>
    <w:p w14:paraId="6BA54C37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</w:p>
    <w:p w14:paraId="3F69CB7F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Мы промокли здесь немножко.</w:t>
      </w:r>
    </w:p>
    <w:p w14:paraId="58B0A82B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Стали мокрыми дорожки.</w:t>
      </w:r>
    </w:p>
    <w:p w14:paraId="0C305C15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Осуши и обогрей.</w:t>
      </w:r>
    </w:p>
    <w:p w14:paraId="364938AB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Будет праздник веселей!</w:t>
      </w:r>
    </w:p>
    <w:p w14:paraId="320FC3F3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</w:p>
    <w:p w14:paraId="01F8C7AA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Солнышко</w:t>
      </w:r>
      <w:r>
        <w:rPr>
          <w:rFonts w:ascii="Times New Roman" w:hAnsi="Times New Roman" w:cs="Times New Roman"/>
          <w:sz w:val="32"/>
          <w:szCs w:val="32"/>
        </w:rPr>
        <w:t>: Ну-ка лучики, выходите</w:t>
      </w:r>
    </w:p>
    <w:p w14:paraId="76E83D6B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со мною попляшите</w:t>
      </w:r>
    </w:p>
    <w:p w14:paraId="4C390239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</w:p>
    <w:p w14:paraId="0AD67FBA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 Танец «лучики»</w:t>
      </w:r>
    </w:p>
    <w:p w14:paraId="52A50A30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</w:p>
    <w:p w14:paraId="059C20B9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Осень:</w:t>
      </w:r>
      <w:r>
        <w:rPr>
          <w:rFonts w:ascii="Times New Roman" w:hAnsi="Times New Roman" w:cs="Times New Roman"/>
          <w:sz w:val="32"/>
          <w:szCs w:val="32"/>
        </w:rPr>
        <w:t xml:space="preserve"> будем весело играть, </w:t>
      </w:r>
    </w:p>
    <w:p w14:paraId="2CC10EC6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Будем праздник продолжать</w:t>
      </w:r>
    </w:p>
    <w:p w14:paraId="51A00291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светит солнышко, будем мы гулять</w:t>
      </w:r>
    </w:p>
    <w:p w14:paraId="028F58B6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Прыгать, веселиться, весело скакать</w:t>
      </w:r>
    </w:p>
    <w:p w14:paraId="6334E7A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Если туча хмуриться и грозит дождем</w:t>
      </w:r>
    </w:p>
    <w:p w14:paraId="7FA796C1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Спрячемся под зонтиком – дождик переждем</w:t>
      </w:r>
    </w:p>
    <w:p w14:paraId="5B4F66F1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</w:p>
    <w:p w14:paraId="5EAF51D6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ИГРА «СОЛНЫШКО И ДОЖДИК»</w:t>
      </w:r>
    </w:p>
    <w:p w14:paraId="06E376A2">
      <w:pPr>
        <w:spacing w:after="0"/>
        <w:ind w:firstLine="709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( под музыку дети бегают. Слышится шум дождя, дети бегут под зонтик) игра продолжается несколько раз</w:t>
      </w:r>
    </w:p>
    <w:p w14:paraId="0AD13EF9">
      <w:pPr>
        <w:spacing w:after="0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14:paraId="1CE9BCD0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045A90F5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Поплясали, поплясали, </w:t>
      </w:r>
    </w:p>
    <w:p w14:paraId="4C25A1D5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места все зашагали</w:t>
      </w:r>
    </w:p>
    <w:p w14:paraId="7DBA4E08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7663D6F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Осень </w:t>
      </w:r>
      <w:r>
        <w:rPr>
          <w:rFonts w:ascii="Times New Roman" w:hAnsi="Times New Roman" w:cs="Times New Roman"/>
          <w:sz w:val="32"/>
          <w:szCs w:val="32"/>
        </w:rPr>
        <w:t>: У меня в руках корзинка,</w:t>
      </w:r>
    </w:p>
    <w:p w14:paraId="584FB4F9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ней - осенние дары.</w:t>
      </w:r>
    </w:p>
    <w:p w14:paraId="04DE9E1C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Всё, чем только я богата</w:t>
      </w:r>
    </w:p>
    <w:p w14:paraId="6B644FFE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Принесла для детворы.</w:t>
      </w:r>
    </w:p>
    <w:p w14:paraId="025DA97B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овощи и фрукты. Вы их знаете, ребята?</w:t>
      </w:r>
    </w:p>
    <w:p w14:paraId="5E3B7DDE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Достает, показывает. Дети отвечают</w:t>
      </w:r>
    </w:p>
    <w:p w14:paraId="2B58919B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теперь, детвора, для вас веселая игра!</w:t>
      </w:r>
    </w:p>
    <w:p w14:paraId="7FD6BD9F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</w:p>
    <w:p w14:paraId="6C35868D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Игра «Фрукты и овощи» собирают в две корзины.</w:t>
      </w:r>
    </w:p>
    <w:p w14:paraId="4F69488C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177A846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14:paraId="525101CE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(Дети делятся на две команды, каждая получает мешок с овощами и фруктами. Игра проводится как эстафета, какая команда быстрее справится та и побеждает!)</w:t>
      </w:r>
    </w:p>
    <w:p w14:paraId="235A337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br w:type="textWrapping"/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AFAFA"/>
        </w:rPr>
        <w:t>Ведущий: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 xml:space="preserve"> Мы и пели и плясали</w:t>
      </w:r>
      <w:r>
        <w:rPr>
          <w:rFonts w:ascii="Times New Roman" w:hAnsi="Times New Roman" w:cs="Times New Roman"/>
          <w:color w:val="333333"/>
          <w:sz w:val="32"/>
          <w:szCs w:val="32"/>
        </w:rPr>
        <w:br w:type="textWrapping"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И стихи все рассказали</w:t>
      </w:r>
      <w:r>
        <w:rPr>
          <w:rFonts w:ascii="Times New Roman" w:hAnsi="Times New Roman" w:cs="Times New Roman"/>
          <w:color w:val="333333"/>
          <w:sz w:val="32"/>
          <w:szCs w:val="32"/>
        </w:rPr>
        <w:br w:type="textWrapping"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Очень осень мы устали.</w:t>
      </w:r>
      <w:r>
        <w:rPr>
          <w:rFonts w:ascii="Times New Roman" w:hAnsi="Times New Roman" w:cs="Times New Roman"/>
          <w:color w:val="333333"/>
          <w:sz w:val="32"/>
          <w:szCs w:val="32"/>
        </w:rPr>
        <w:br w:type="textWrapping"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Так отрой же нам секрет</w:t>
      </w:r>
      <w:r>
        <w:rPr>
          <w:rFonts w:ascii="Times New Roman" w:hAnsi="Times New Roman" w:cs="Times New Roman"/>
          <w:color w:val="333333"/>
          <w:sz w:val="32"/>
          <w:szCs w:val="32"/>
        </w:rPr>
        <w:br w:type="textWrapping"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У тебя подарков нет?</w:t>
      </w:r>
      <w:r>
        <w:rPr>
          <w:rFonts w:ascii="Times New Roman" w:hAnsi="Times New Roman" w:cs="Times New Roman"/>
          <w:color w:val="333333"/>
          <w:sz w:val="32"/>
          <w:szCs w:val="32"/>
        </w:rPr>
        <w:br w:type="textWrapping"/>
      </w:r>
      <w:r>
        <w:rPr>
          <w:rFonts w:ascii="Times New Roman" w:hAnsi="Times New Roman" w:cs="Times New Roman"/>
          <w:color w:val="333333"/>
          <w:sz w:val="32"/>
          <w:szCs w:val="32"/>
        </w:rPr>
        <w:br w:type="textWrapping"/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AFAFA"/>
        </w:rPr>
        <w:t>Осень:</w:t>
      </w:r>
      <w:r>
        <w:rPr>
          <w:rFonts w:ascii="Times New Roman" w:hAnsi="Times New Roman" w:cs="Times New Roman"/>
          <w:b/>
          <w:color w:val="333333"/>
          <w:sz w:val="32"/>
          <w:szCs w:val="32"/>
        </w:rPr>
        <w:br w:type="textWrapping"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С вами весело играть,</w:t>
      </w:r>
      <w:r>
        <w:rPr>
          <w:rFonts w:ascii="Times New Roman" w:hAnsi="Times New Roman" w:cs="Times New Roman"/>
          <w:color w:val="333333"/>
          <w:sz w:val="32"/>
          <w:szCs w:val="32"/>
        </w:rPr>
        <w:br w:type="textWrapping"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Песни петь и танцевать.</w:t>
      </w:r>
      <w:r>
        <w:rPr>
          <w:rFonts w:ascii="Times New Roman" w:hAnsi="Times New Roman" w:cs="Times New Roman"/>
          <w:color w:val="333333"/>
          <w:sz w:val="32"/>
          <w:szCs w:val="32"/>
        </w:rPr>
        <w:br w:type="textWrapping"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Я за всё благодарю,</w:t>
      </w:r>
      <w:r>
        <w:rPr>
          <w:rFonts w:ascii="Times New Roman" w:hAnsi="Times New Roman" w:cs="Times New Roman"/>
          <w:color w:val="333333"/>
          <w:sz w:val="32"/>
          <w:szCs w:val="32"/>
        </w:rPr>
        <w:br w:type="textWrapping"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Детям яблоки дарю.</w:t>
      </w:r>
      <w:r>
        <w:rPr>
          <w:rFonts w:ascii="Times New Roman" w:hAnsi="Times New Roman" w:cs="Times New Roman"/>
          <w:color w:val="333333"/>
          <w:sz w:val="32"/>
          <w:szCs w:val="32"/>
        </w:rPr>
        <w:br w:type="textWrapping"/>
      </w:r>
      <w:r>
        <w:rPr>
          <w:rFonts w:ascii="Times New Roman" w:hAnsi="Times New Roman" w:cs="Times New Roman"/>
          <w:color w:val="333333"/>
          <w:sz w:val="32"/>
          <w:szCs w:val="32"/>
        </w:rPr>
        <w:br w:type="textWrapping"/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AFAFA"/>
        </w:rPr>
        <w:t>Ведущий:</w:t>
      </w:r>
      <w:r>
        <w:rPr>
          <w:rFonts w:ascii="Times New Roman" w:hAnsi="Times New Roman" w:cs="Times New Roman"/>
          <w:b/>
          <w:color w:val="333333"/>
          <w:sz w:val="32"/>
          <w:szCs w:val="32"/>
        </w:rPr>
        <w:br w:type="textWrapping"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Мы тебя благодарим,</w:t>
      </w:r>
      <w:r>
        <w:rPr>
          <w:rFonts w:ascii="Times New Roman" w:hAnsi="Times New Roman" w:cs="Times New Roman"/>
          <w:color w:val="333333"/>
          <w:sz w:val="32"/>
          <w:szCs w:val="32"/>
        </w:rPr>
        <w:br w:type="textWrapping"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Всем по яблоку дадим.</w:t>
      </w:r>
      <w:r>
        <w:rPr>
          <w:rFonts w:ascii="Times New Roman" w:hAnsi="Times New Roman" w:cs="Times New Roman"/>
          <w:color w:val="333333"/>
          <w:sz w:val="32"/>
          <w:szCs w:val="32"/>
        </w:rPr>
        <w:br w:type="textWrapping"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И осенние листочки мы возьмём,</w:t>
      </w:r>
      <w:r>
        <w:rPr>
          <w:rFonts w:ascii="Times New Roman" w:hAnsi="Times New Roman" w:cs="Times New Roman"/>
          <w:color w:val="333333"/>
          <w:sz w:val="32"/>
          <w:szCs w:val="32"/>
        </w:rPr>
        <w:br w:type="textWrapping"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В нашу группу отнесём.</w:t>
      </w:r>
      <w:r>
        <w:rPr>
          <w:rFonts w:ascii="Times New Roman" w:hAnsi="Times New Roman" w:cs="Times New Roman"/>
          <w:color w:val="333333"/>
          <w:sz w:val="32"/>
          <w:szCs w:val="32"/>
        </w:rPr>
        <w:br w:type="textWrapping"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Будем группу украшать,</w:t>
      </w:r>
      <w:r>
        <w:rPr>
          <w:rFonts w:ascii="Times New Roman" w:hAnsi="Times New Roman" w:cs="Times New Roman"/>
          <w:color w:val="333333"/>
          <w:sz w:val="32"/>
          <w:szCs w:val="32"/>
        </w:rPr>
        <w:br w:type="textWrapping"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Тебя, Осень, вспоминать.</w:t>
      </w:r>
      <w:r>
        <w:rPr>
          <w:rFonts w:ascii="Times New Roman" w:hAnsi="Times New Roman" w:cs="Times New Roman"/>
          <w:color w:val="333333"/>
          <w:sz w:val="32"/>
          <w:szCs w:val="32"/>
        </w:rPr>
        <w:br w:type="textWrapping"/>
      </w:r>
      <w:r>
        <w:rPr>
          <w:rFonts w:ascii="Times New Roman" w:hAnsi="Times New Roman" w:cs="Times New Roman"/>
          <w:color w:val="333333"/>
          <w:sz w:val="32"/>
          <w:szCs w:val="32"/>
        </w:rPr>
        <w:br w:type="textWrapping"/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AFAFA"/>
        </w:rPr>
        <w:t>Осень:</w:t>
      </w:r>
      <w:r>
        <w:rPr>
          <w:rFonts w:ascii="Times New Roman" w:hAnsi="Times New Roman" w:cs="Times New Roman"/>
          <w:color w:val="333333"/>
          <w:sz w:val="32"/>
          <w:szCs w:val="32"/>
        </w:rPr>
        <w:br w:type="textWrapping"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До свидания, дети!</w:t>
      </w:r>
      <w:r>
        <w:rPr>
          <w:rFonts w:ascii="Times New Roman" w:hAnsi="Times New Roman" w:cs="Times New Roman"/>
          <w:color w:val="333333"/>
          <w:sz w:val="32"/>
          <w:szCs w:val="32"/>
        </w:rPr>
        <w:br w:type="textWrapping"/>
      </w:r>
      <w:r>
        <w:rPr>
          <w:rFonts w:ascii="Times New Roman" w:hAnsi="Times New Roman" w:cs="Times New Roman"/>
          <w:color w:val="333333"/>
          <w:sz w:val="32"/>
          <w:szCs w:val="32"/>
        </w:rPr>
        <w:br w:type="textWrapping"/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AFAFA"/>
        </w:rPr>
        <w:t>Дети:</w:t>
      </w:r>
      <w:r>
        <w:rPr>
          <w:rFonts w:ascii="Times New Roman" w:hAnsi="Times New Roman" w:cs="Times New Roman"/>
          <w:b/>
          <w:color w:val="333333"/>
          <w:sz w:val="32"/>
          <w:szCs w:val="32"/>
        </w:rPr>
        <w:br w:type="textWrapping"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До свидания, Осень.</w:t>
      </w:r>
      <w:r>
        <w:rPr>
          <w:rFonts w:ascii="Times New Roman" w:hAnsi="Times New Roman" w:cs="Times New Roman"/>
          <w:color w:val="333333"/>
          <w:sz w:val="32"/>
          <w:szCs w:val="32"/>
        </w:rPr>
        <w:br w:type="textWrapping"/>
      </w:r>
      <w:r>
        <w:rPr>
          <w:rFonts w:ascii="Times New Roman" w:hAnsi="Times New Roman" w:cs="Times New Roman"/>
          <w:color w:val="333333"/>
          <w:sz w:val="32"/>
          <w:szCs w:val="32"/>
        </w:rPr>
        <w:t>(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Под музыку Осень уходит</w:t>
      </w:r>
      <w:r>
        <w:rPr>
          <w:rFonts w:ascii="Times New Roman" w:hAnsi="Times New Roman" w:cs="Times New Roman"/>
          <w:color w:val="333333"/>
          <w:sz w:val="32"/>
          <w:szCs w:val="32"/>
        </w:rPr>
        <w:br w:type="textWrapping"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Детям раздают яблоки).</w:t>
      </w:r>
    </w:p>
    <w:p w14:paraId="7AAF0F6A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</w:p>
    <w:sectPr>
      <w:pgSz w:w="11906" w:h="16838"/>
      <w:pgMar w:top="426" w:right="424" w:bottom="426" w:left="70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B1"/>
    <w:rsid w:val="00082C17"/>
    <w:rsid w:val="000D3F99"/>
    <w:rsid w:val="0015367F"/>
    <w:rsid w:val="00161808"/>
    <w:rsid w:val="001E675D"/>
    <w:rsid w:val="002439FD"/>
    <w:rsid w:val="0026576A"/>
    <w:rsid w:val="00265793"/>
    <w:rsid w:val="003906D4"/>
    <w:rsid w:val="003A36D5"/>
    <w:rsid w:val="004570E6"/>
    <w:rsid w:val="0046749B"/>
    <w:rsid w:val="004C0766"/>
    <w:rsid w:val="0051415D"/>
    <w:rsid w:val="00537DBC"/>
    <w:rsid w:val="00557A86"/>
    <w:rsid w:val="005D01AB"/>
    <w:rsid w:val="005F5284"/>
    <w:rsid w:val="00643FB8"/>
    <w:rsid w:val="006535E5"/>
    <w:rsid w:val="00692505"/>
    <w:rsid w:val="00712C75"/>
    <w:rsid w:val="0071789C"/>
    <w:rsid w:val="00732CD0"/>
    <w:rsid w:val="00796B51"/>
    <w:rsid w:val="007978D1"/>
    <w:rsid w:val="008675B8"/>
    <w:rsid w:val="0087663A"/>
    <w:rsid w:val="008F3DD4"/>
    <w:rsid w:val="0093459F"/>
    <w:rsid w:val="009C4558"/>
    <w:rsid w:val="00A17936"/>
    <w:rsid w:val="00A5369B"/>
    <w:rsid w:val="00B110B4"/>
    <w:rsid w:val="00B4495A"/>
    <w:rsid w:val="00B614AA"/>
    <w:rsid w:val="00BA5D1F"/>
    <w:rsid w:val="00BB7B00"/>
    <w:rsid w:val="00C32E95"/>
    <w:rsid w:val="00CB0361"/>
    <w:rsid w:val="00D62212"/>
    <w:rsid w:val="00D949BC"/>
    <w:rsid w:val="00DA5B9A"/>
    <w:rsid w:val="00DB63FD"/>
    <w:rsid w:val="00E024B1"/>
    <w:rsid w:val="00E94FDD"/>
    <w:rsid w:val="00F23F4F"/>
    <w:rsid w:val="00F766EF"/>
    <w:rsid w:val="00FC74FD"/>
    <w:rsid w:val="00FD4BFD"/>
    <w:rsid w:val="2DD2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Текст выноски Знак"/>
    <w:basedOn w:val="2"/>
    <w:link w:val="6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883</Words>
  <Characters>5037</Characters>
  <Lines>41</Lines>
  <Paragraphs>11</Paragraphs>
  <TotalTime>88</TotalTime>
  <ScaleCrop>false</ScaleCrop>
  <LinksUpToDate>false</LinksUpToDate>
  <CharactersWithSpaces>5909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2023-08-29T17:01:00Z</dcterms:created>
  <dc:creator>Ti-Reks</dc:creator>
  <cp:lastModifiedBy>Раиса Тихонова</cp:lastModifiedBy>
  <dcterms:modified xsi:type="dcterms:W3CDTF">2025-01-21T14:47:31Z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41417734432546D7834624C364CC1ECE_13</vt:lpwstr>
  </property>
</Properties>
</file>